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48"/>
        <w:tblW w:w="9634" w:type="dxa"/>
        <w:tblLook w:val="05E0" w:firstRow="1" w:lastRow="1" w:firstColumn="1" w:lastColumn="1" w:noHBand="0" w:noVBand="1"/>
      </w:tblPr>
      <w:tblGrid>
        <w:gridCol w:w="3616"/>
        <w:gridCol w:w="2114"/>
        <w:gridCol w:w="3904"/>
      </w:tblGrid>
      <w:tr w:rsidR="003C001E" w:rsidRPr="00354E69" w14:paraId="0FFB5766" w14:textId="77777777" w:rsidTr="0039127A">
        <w:tc>
          <w:tcPr>
            <w:tcW w:w="963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28052F6" w14:textId="77777777" w:rsidR="003C001E" w:rsidRPr="00354E69" w:rsidRDefault="003C001E" w:rsidP="00235E92">
            <w:pPr>
              <w:jc w:val="center"/>
              <w:rPr>
                <w:rFonts w:cs="B Titr"/>
                <w:color w:val="215868" w:themeColor="accent5" w:themeShade="80"/>
                <w:sz w:val="24"/>
                <w:szCs w:val="24"/>
                <w:lang w:bidi="fa-IR"/>
              </w:rPr>
            </w:pPr>
            <w:r w:rsidRPr="00354E69">
              <w:rPr>
                <w:rFonts w:cs="B Titr" w:hint="cs"/>
                <w:color w:val="215868" w:themeColor="accent5" w:themeShade="80"/>
                <w:sz w:val="24"/>
                <w:szCs w:val="24"/>
                <w:rtl/>
              </w:rPr>
              <w:t>مشخصات متقاضی</w:t>
            </w:r>
          </w:p>
        </w:tc>
      </w:tr>
      <w:tr w:rsidR="003C001E" w:rsidRPr="00354E69" w14:paraId="62A0AA80" w14:textId="77777777" w:rsidTr="0039127A">
        <w:tc>
          <w:tcPr>
            <w:tcW w:w="3616" w:type="dxa"/>
            <w:tcBorders>
              <w:top w:val="single" w:sz="12" w:space="0" w:color="auto"/>
            </w:tcBorders>
          </w:tcPr>
          <w:p w14:paraId="3854A818" w14:textId="77777777" w:rsidR="003C001E" w:rsidRPr="00354E69" w:rsidRDefault="003C001E" w:rsidP="00235E92">
            <w:pPr>
              <w:jc w:val="right"/>
              <w:rPr>
                <w:rFonts w:cs="B Nazanin"/>
                <w:b/>
                <w:bCs/>
              </w:rPr>
            </w:pPr>
            <w:r w:rsidRPr="00354E69">
              <w:rPr>
                <w:rFonts w:cs="B Nazanin" w:hint="cs"/>
                <w:b/>
                <w:bCs/>
                <w:rtl/>
              </w:rPr>
              <w:t xml:space="preserve">نام پدر: </w:t>
            </w:r>
          </w:p>
        </w:tc>
        <w:tc>
          <w:tcPr>
            <w:tcW w:w="2114" w:type="dxa"/>
            <w:tcBorders>
              <w:top w:val="single" w:sz="12" w:space="0" w:color="auto"/>
            </w:tcBorders>
          </w:tcPr>
          <w:p w14:paraId="22C16881" w14:textId="77777777" w:rsidR="003C001E" w:rsidRPr="00354E69" w:rsidRDefault="003C001E" w:rsidP="00235E92">
            <w:pPr>
              <w:jc w:val="right"/>
              <w:rPr>
                <w:rFonts w:cs="B Nazanin"/>
                <w:b/>
                <w:bCs/>
              </w:rPr>
            </w:pPr>
            <w:r w:rsidRPr="00354E69">
              <w:rPr>
                <w:rFonts w:cs="B Nazanin" w:hint="cs"/>
                <w:b/>
                <w:bCs/>
                <w:rtl/>
              </w:rPr>
              <w:t>تاریخ تولد:</w:t>
            </w:r>
          </w:p>
        </w:tc>
        <w:tc>
          <w:tcPr>
            <w:tcW w:w="3904" w:type="dxa"/>
            <w:tcBorders>
              <w:top w:val="single" w:sz="12" w:space="0" w:color="auto"/>
            </w:tcBorders>
          </w:tcPr>
          <w:p w14:paraId="70D2D0C9" w14:textId="77777777" w:rsidR="003C001E" w:rsidRPr="00354E69" w:rsidRDefault="003C001E" w:rsidP="00235E92">
            <w:pPr>
              <w:jc w:val="right"/>
              <w:rPr>
                <w:rFonts w:cs="B Nazanin"/>
                <w:b/>
                <w:bCs/>
              </w:rPr>
            </w:pPr>
            <w:r w:rsidRPr="00354E69">
              <w:rPr>
                <w:rFonts w:cs="B Nazanin" w:hint="cs"/>
                <w:b/>
                <w:bCs/>
                <w:rtl/>
              </w:rPr>
              <w:t xml:space="preserve">نام و نام خانوادگی: </w:t>
            </w:r>
          </w:p>
        </w:tc>
      </w:tr>
      <w:tr w:rsidR="003C001E" w:rsidRPr="00354E69" w14:paraId="060E4AFD" w14:textId="77777777" w:rsidTr="0039127A">
        <w:tc>
          <w:tcPr>
            <w:tcW w:w="3616" w:type="dxa"/>
          </w:tcPr>
          <w:p w14:paraId="48B9D787" w14:textId="77777777" w:rsidR="003C001E" w:rsidRPr="00354E69" w:rsidRDefault="003C001E" w:rsidP="00235E92">
            <w:pPr>
              <w:jc w:val="right"/>
              <w:rPr>
                <w:rFonts w:cs="B Nazanin"/>
                <w:b/>
                <w:bCs/>
              </w:rPr>
            </w:pPr>
            <w:r w:rsidRPr="00354E69">
              <w:rPr>
                <w:rFonts w:cs="B Nazanin" w:hint="cs"/>
                <w:b/>
                <w:bCs/>
                <w:rtl/>
              </w:rPr>
              <w:t>مقطع و رشته تحصیلی:</w:t>
            </w:r>
          </w:p>
        </w:tc>
        <w:tc>
          <w:tcPr>
            <w:tcW w:w="2114" w:type="dxa"/>
          </w:tcPr>
          <w:p w14:paraId="1C8E2685" w14:textId="77777777" w:rsidR="003C001E" w:rsidRPr="00354E69" w:rsidRDefault="003C001E" w:rsidP="00235E9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354E69">
              <w:rPr>
                <w:rFonts w:cs="B Nazanin" w:hint="cs"/>
                <w:b/>
                <w:bCs/>
                <w:rtl/>
              </w:rPr>
              <w:t xml:space="preserve">محل صدور: </w:t>
            </w:r>
          </w:p>
        </w:tc>
        <w:tc>
          <w:tcPr>
            <w:tcW w:w="3904" w:type="dxa"/>
          </w:tcPr>
          <w:p w14:paraId="146872F1" w14:textId="77777777" w:rsidR="003C001E" w:rsidRPr="00354E69" w:rsidRDefault="003C001E" w:rsidP="00235E92">
            <w:pPr>
              <w:jc w:val="right"/>
              <w:rPr>
                <w:rFonts w:cs="B Nazanin"/>
                <w:b/>
                <w:bCs/>
              </w:rPr>
            </w:pPr>
            <w:r w:rsidRPr="00354E69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</w:tr>
      <w:tr w:rsidR="003C001E" w:rsidRPr="00354E69" w14:paraId="06642B16" w14:textId="77777777" w:rsidTr="0039127A">
        <w:tc>
          <w:tcPr>
            <w:tcW w:w="9634" w:type="dxa"/>
            <w:gridSpan w:val="3"/>
          </w:tcPr>
          <w:p w14:paraId="6D5F91AA" w14:textId="77777777" w:rsidR="003C001E" w:rsidRPr="00354E69" w:rsidRDefault="003C001E" w:rsidP="00235E92">
            <w:pPr>
              <w:jc w:val="right"/>
              <w:rPr>
                <w:rFonts w:cs="B Nazanin"/>
                <w:b/>
                <w:bCs/>
              </w:rPr>
            </w:pPr>
            <w:r w:rsidRPr="00354E69">
              <w:rPr>
                <w:rFonts w:cs="B Nazanin" w:hint="cs"/>
                <w:b/>
                <w:bCs/>
                <w:rtl/>
              </w:rPr>
              <w:t>وضعیت تاهل:               مجرد: (    )               متاهل: (    )</w:t>
            </w:r>
          </w:p>
        </w:tc>
      </w:tr>
      <w:tr w:rsidR="0039127A" w:rsidRPr="00354E69" w14:paraId="6A4EB85C" w14:textId="77777777" w:rsidTr="0039127A">
        <w:trPr>
          <w:trHeight w:val="708"/>
        </w:trPr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7DE8E2B8" w14:textId="2EC9183C" w:rsidR="0039127A" w:rsidRPr="000B7020" w:rsidRDefault="000B7020" w:rsidP="000B702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  <w:b/>
                <w:bCs/>
                <w:lang w:bidi="fa-IR"/>
              </w:rPr>
            </w:pPr>
            <w:r w:rsidRPr="000B7020">
              <w:rPr>
                <w:rFonts w:cs="B Nazanin" w:hint="cs"/>
                <w:b/>
                <w:bCs/>
                <w:rtl/>
                <w:lang w:bidi="fa-IR"/>
              </w:rPr>
              <w:t>شهرستان یا منطقه مورد نظر</w:t>
            </w:r>
          </w:p>
        </w:tc>
      </w:tr>
      <w:tr w:rsidR="003C001E" w:rsidRPr="00354E69" w14:paraId="5BEB41C0" w14:textId="77777777" w:rsidTr="0039127A">
        <w:trPr>
          <w:trHeight w:val="849"/>
        </w:trPr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4BD59613" w14:textId="5447B201" w:rsidR="003C001E" w:rsidRPr="00354E69" w:rsidRDefault="003C522D" w:rsidP="003C522D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آدرس محل سکونت یا فروشگاه :</w:t>
            </w:r>
          </w:p>
        </w:tc>
      </w:tr>
    </w:tbl>
    <w:p w14:paraId="6B463D56" w14:textId="77777777" w:rsidR="00D37906" w:rsidRPr="006442AC" w:rsidRDefault="00D37906" w:rsidP="00DC3659">
      <w:pPr>
        <w:jc w:val="right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2547"/>
        <w:gridCol w:w="3421"/>
        <w:gridCol w:w="3621"/>
      </w:tblGrid>
      <w:tr w:rsidR="00DC3659" w14:paraId="722F993A" w14:textId="77777777" w:rsidTr="000B7020">
        <w:trPr>
          <w:trHeight w:val="628"/>
        </w:trPr>
        <w:tc>
          <w:tcPr>
            <w:tcW w:w="2547" w:type="dxa"/>
          </w:tcPr>
          <w:p w14:paraId="1D395A3A" w14:textId="77777777" w:rsidR="00DC3659" w:rsidRPr="002D7C89" w:rsidRDefault="00DC3659" w:rsidP="00DC365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فکس:</w:t>
            </w:r>
          </w:p>
        </w:tc>
        <w:tc>
          <w:tcPr>
            <w:tcW w:w="3421" w:type="dxa"/>
          </w:tcPr>
          <w:p w14:paraId="3C472D8D" w14:textId="77777777" w:rsidR="00DC3659" w:rsidRPr="002D7C89" w:rsidRDefault="00DC3659" w:rsidP="00DC365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  <w:tc>
          <w:tcPr>
            <w:tcW w:w="3621" w:type="dxa"/>
          </w:tcPr>
          <w:p w14:paraId="11AB42D5" w14:textId="77777777" w:rsidR="00DC3659" w:rsidRPr="002D7C89" w:rsidRDefault="00DC3659" w:rsidP="00964CC8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شماره ثابت:</w:t>
            </w:r>
          </w:p>
        </w:tc>
      </w:tr>
      <w:tr w:rsidR="00DC3659" w14:paraId="5A7A7DC6" w14:textId="77777777" w:rsidTr="000B7020">
        <w:trPr>
          <w:trHeight w:val="506"/>
        </w:trPr>
        <w:tc>
          <w:tcPr>
            <w:tcW w:w="9589" w:type="dxa"/>
            <w:gridSpan w:val="3"/>
          </w:tcPr>
          <w:p w14:paraId="74D2EA7C" w14:textId="535AC223" w:rsidR="00DC3659" w:rsidRPr="002D7C89" w:rsidRDefault="00DC3659" w:rsidP="003C522D">
            <w:pPr>
              <w:tabs>
                <w:tab w:val="center" w:pos="4680"/>
                <w:tab w:val="right" w:pos="9360"/>
              </w:tabs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جواز کسب مرتبط با زمینه فعالیت:</w:t>
            </w:r>
            <w:r w:rsidR="00B56DA0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D7C89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 w:rsidR="002D7C89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>دارد</w:t>
            </w:r>
            <w:r w:rsidR="002D7C89" w:rsidRPr="002D7C89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B56DA0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(</w:t>
            </w:r>
            <w:r w:rsidR="002D7C8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D7C89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56DA0" w:rsidRPr="002D7C89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2D7C89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="003C522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</w:t>
            </w:r>
            <w:r w:rsidR="002D7C89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3C522D">
              <w:rPr>
                <w:rFonts w:cs="B Nazanin" w:hint="cs"/>
                <w:b/>
                <w:bCs/>
                <w:rtl/>
                <w:lang w:bidi="fa-IR"/>
              </w:rPr>
              <w:t xml:space="preserve"> ندارد ( )</w:t>
            </w:r>
          </w:p>
        </w:tc>
      </w:tr>
      <w:tr w:rsidR="00DC3659" w14:paraId="04FDCB2C" w14:textId="77777777" w:rsidTr="000B7020">
        <w:trPr>
          <w:trHeight w:val="575"/>
        </w:trPr>
        <w:tc>
          <w:tcPr>
            <w:tcW w:w="9589" w:type="dxa"/>
            <w:gridSpan w:val="3"/>
          </w:tcPr>
          <w:p w14:paraId="2837EFF8" w14:textId="630C363C" w:rsidR="00DC3659" w:rsidRPr="002D7C89" w:rsidRDefault="00DC3659" w:rsidP="003C522D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ویترین فروشگاه:</w:t>
            </w:r>
            <w:r w:rsidR="006442AC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D7C89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</w:t>
            </w:r>
            <w:r w:rsidR="006442AC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دارد</w:t>
            </w:r>
            <w:r w:rsidR="00B56DA0" w:rsidRPr="002D7C89">
              <w:rPr>
                <w:rFonts w:cs="B Nazanin" w:hint="cs"/>
                <w:b/>
                <w:bCs/>
                <w:rtl/>
                <w:lang w:bidi="fa-IR"/>
              </w:rPr>
              <w:t>: (</w:t>
            </w:r>
            <w:r w:rsidR="002D7C8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D7C89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56DA0" w:rsidRPr="002D7C89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6442AC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D7C89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="003C522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</w:t>
            </w:r>
            <w:r w:rsidR="002D7C89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6442AC" w:rsidRPr="002D7C89">
              <w:rPr>
                <w:rFonts w:cs="B Nazanin" w:hint="cs"/>
                <w:b/>
                <w:bCs/>
                <w:rtl/>
                <w:lang w:bidi="fa-IR"/>
              </w:rPr>
              <w:t>ندارد</w:t>
            </w:r>
            <w:r w:rsidR="00B56DA0" w:rsidRPr="002D7C89">
              <w:rPr>
                <w:rFonts w:cs="B Nazanin" w:hint="cs"/>
                <w:b/>
                <w:bCs/>
                <w:rtl/>
                <w:lang w:bidi="fa-IR"/>
              </w:rPr>
              <w:t>: (</w:t>
            </w:r>
            <w:r w:rsidR="002D7C8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D7C89"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56DA0" w:rsidRPr="002D7C89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2D7C89" w14:paraId="3CB3E826" w14:textId="77777777" w:rsidTr="000B7020">
        <w:trPr>
          <w:trHeight w:val="516"/>
        </w:trPr>
        <w:tc>
          <w:tcPr>
            <w:tcW w:w="9589" w:type="dxa"/>
            <w:gridSpan w:val="3"/>
          </w:tcPr>
          <w:p w14:paraId="3CD7C52B" w14:textId="0F11B1CD" w:rsidR="002D7C89" w:rsidRPr="002D7C89" w:rsidRDefault="002D7C89" w:rsidP="00D8168C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مهندس فنی فروش تجهیزات: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="00F3785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دارد: (  )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3C522D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C522D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       ندارد: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)</w:t>
            </w:r>
          </w:p>
        </w:tc>
      </w:tr>
      <w:tr w:rsidR="002D7C89" w14:paraId="45C24A77" w14:textId="77777777" w:rsidTr="000B7020">
        <w:trPr>
          <w:trHeight w:val="585"/>
        </w:trPr>
        <w:tc>
          <w:tcPr>
            <w:tcW w:w="9589" w:type="dxa"/>
            <w:gridSpan w:val="3"/>
          </w:tcPr>
          <w:p w14:paraId="5CDDD85D" w14:textId="30C20A22" w:rsidR="002D7C89" w:rsidRPr="002D7C89" w:rsidRDefault="002D7C89" w:rsidP="003C522D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فروشنده تجهیزات:                                       </w:t>
            </w:r>
            <w:r w:rsidR="00F3785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  دارد: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)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3C522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>ندارد: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D7C89">
              <w:rPr>
                <w:rFonts w:cs="B Nazanin" w:hint="cs"/>
                <w:b/>
                <w:bCs/>
                <w:rtl/>
                <w:lang w:bidi="fa-IR"/>
              </w:rPr>
              <w:t xml:space="preserve"> )</w:t>
            </w:r>
          </w:p>
        </w:tc>
      </w:tr>
      <w:tr w:rsidR="000B7020" w14:paraId="4D8843F0" w14:textId="77777777" w:rsidTr="000B7020">
        <w:trPr>
          <w:trHeight w:val="585"/>
        </w:trPr>
        <w:tc>
          <w:tcPr>
            <w:tcW w:w="9589" w:type="dxa"/>
            <w:gridSpan w:val="3"/>
          </w:tcPr>
          <w:p w14:paraId="43AFE245" w14:textId="6920B84A" w:rsidR="000B7020" w:rsidRPr="002D7C89" w:rsidRDefault="000B7020" w:rsidP="000B7020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سابقه نصب یا فروش استخر فایبر:                            دارد  (   )                                                       ندارد(  )                             </w:t>
            </w:r>
          </w:p>
        </w:tc>
      </w:tr>
    </w:tbl>
    <w:p w14:paraId="124A7BA8" w14:textId="48A4BBAC" w:rsidR="00DC3659" w:rsidRPr="002D7C89" w:rsidRDefault="000B7020" w:rsidP="00DC3659">
      <w:pPr>
        <w:jc w:val="right"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sz w:val="2"/>
          <w:szCs w:val="2"/>
          <w:lang w:bidi="fa-IR"/>
        </w:rPr>
        <w:t xml:space="preserve"> (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49"/>
        <w:gridCol w:w="1332"/>
        <w:gridCol w:w="2461"/>
        <w:gridCol w:w="1192"/>
      </w:tblGrid>
      <w:tr w:rsidR="00964CC8" w14:paraId="344CCCD5" w14:textId="77777777" w:rsidTr="003C522D">
        <w:tc>
          <w:tcPr>
            <w:tcW w:w="963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768803" w14:textId="78F9CF6D" w:rsidR="00964CC8" w:rsidRPr="002D7C89" w:rsidRDefault="00964CC8" w:rsidP="00964CC8">
            <w:pPr>
              <w:jc w:val="center"/>
              <w:rPr>
                <w:rFonts w:cs="B Titr"/>
                <w:color w:val="002060"/>
                <w:sz w:val="24"/>
                <w:szCs w:val="24"/>
                <w:lang w:bidi="fa-IR"/>
              </w:rPr>
            </w:pPr>
            <w:r w:rsidRPr="002D7C89">
              <w:rPr>
                <w:rFonts w:cs="B Titr" w:hint="cs"/>
                <w:color w:val="002060"/>
                <w:sz w:val="24"/>
                <w:szCs w:val="24"/>
                <w:rtl/>
                <w:lang w:bidi="fa-IR"/>
              </w:rPr>
              <w:t>سابقه فعالیت</w:t>
            </w:r>
            <w:r w:rsidR="003C522D">
              <w:rPr>
                <w:rFonts w:cs="B Titr" w:hint="cs"/>
                <w:color w:val="002060"/>
                <w:sz w:val="24"/>
                <w:szCs w:val="24"/>
                <w:rtl/>
                <w:lang w:bidi="fa-IR"/>
              </w:rPr>
              <w:t xml:space="preserve"> با شرکت های استخر سازی</w:t>
            </w:r>
          </w:p>
        </w:tc>
      </w:tr>
      <w:tr w:rsidR="00964CC8" w14:paraId="3E28D8A5" w14:textId="77777777" w:rsidTr="003C522D">
        <w:tc>
          <w:tcPr>
            <w:tcW w:w="4649" w:type="dxa"/>
            <w:tcBorders>
              <w:top w:val="single" w:sz="12" w:space="0" w:color="auto"/>
              <w:bottom w:val="single" w:sz="12" w:space="0" w:color="auto"/>
            </w:tcBorders>
          </w:tcPr>
          <w:p w14:paraId="015AD6E2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زمینه فعالیت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</w:tcPr>
          <w:p w14:paraId="14F244DE" w14:textId="4FA1ED1F" w:rsidR="00964CC8" w:rsidRPr="002D7C89" w:rsidRDefault="00964CC8" w:rsidP="00F53D0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سابقه همکاری</w:t>
            </w:r>
          </w:p>
        </w:tc>
        <w:tc>
          <w:tcPr>
            <w:tcW w:w="2461" w:type="dxa"/>
            <w:tcBorders>
              <w:top w:val="single" w:sz="12" w:space="0" w:color="auto"/>
              <w:bottom w:val="single" w:sz="12" w:space="0" w:color="auto"/>
            </w:tcBorders>
          </w:tcPr>
          <w:p w14:paraId="2D48A4EF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نام شرکت / موسسه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</w:tcPr>
          <w:p w14:paraId="56EC3136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964CC8" w14:paraId="5864F6CE" w14:textId="77777777" w:rsidTr="003C522D">
        <w:tc>
          <w:tcPr>
            <w:tcW w:w="4649" w:type="dxa"/>
            <w:tcBorders>
              <w:top w:val="single" w:sz="12" w:space="0" w:color="auto"/>
            </w:tcBorders>
          </w:tcPr>
          <w:p w14:paraId="400C0304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</w:tcPr>
          <w:p w14:paraId="27DC7876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61" w:type="dxa"/>
            <w:tcBorders>
              <w:top w:val="single" w:sz="12" w:space="0" w:color="auto"/>
            </w:tcBorders>
          </w:tcPr>
          <w:p w14:paraId="50060FB2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92" w:type="dxa"/>
            <w:tcBorders>
              <w:top w:val="single" w:sz="12" w:space="0" w:color="auto"/>
            </w:tcBorders>
          </w:tcPr>
          <w:p w14:paraId="13950EC9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964CC8" w14:paraId="172541A8" w14:textId="77777777" w:rsidTr="003C522D">
        <w:tc>
          <w:tcPr>
            <w:tcW w:w="4649" w:type="dxa"/>
          </w:tcPr>
          <w:p w14:paraId="345D291C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32" w:type="dxa"/>
          </w:tcPr>
          <w:p w14:paraId="74FEDCB4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61" w:type="dxa"/>
          </w:tcPr>
          <w:p w14:paraId="7065D4CE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92" w:type="dxa"/>
          </w:tcPr>
          <w:p w14:paraId="0DA1E6F0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964CC8" w14:paraId="3DE99F29" w14:textId="77777777" w:rsidTr="003C522D">
        <w:tc>
          <w:tcPr>
            <w:tcW w:w="4649" w:type="dxa"/>
          </w:tcPr>
          <w:p w14:paraId="0B5493EA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32" w:type="dxa"/>
          </w:tcPr>
          <w:p w14:paraId="46BB2F3B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61" w:type="dxa"/>
          </w:tcPr>
          <w:p w14:paraId="160FBF41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92" w:type="dxa"/>
          </w:tcPr>
          <w:p w14:paraId="7528EBC3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964CC8" w14:paraId="47F72DFC" w14:textId="77777777" w:rsidTr="003C522D">
        <w:tc>
          <w:tcPr>
            <w:tcW w:w="4649" w:type="dxa"/>
            <w:tcBorders>
              <w:bottom w:val="single" w:sz="12" w:space="0" w:color="auto"/>
            </w:tcBorders>
          </w:tcPr>
          <w:p w14:paraId="468BC388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7AD917DD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61" w:type="dxa"/>
            <w:tcBorders>
              <w:bottom w:val="single" w:sz="12" w:space="0" w:color="auto"/>
            </w:tcBorders>
          </w:tcPr>
          <w:p w14:paraId="757562DB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92" w:type="dxa"/>
            <w:tcBorders>
              <w:bottom w:val="single" w:sz="12" w:space="0" w:color="auto"/>
            </w:tcBorders>
          </w:tcPr>
          <w:p w14:paraId="335E6937" w14:textId="77777777" w:rsidR="00964CC8" w:rsidRPr="002D7C89" w:rsidRDefault="00964CC8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F53D0A" w14:paraId="0F127169" w14:textId="77777777" w:rsidTr="003C522D">
        <w:trPr>
          <w:trHeight w:val="588"/>
        </w:trPr>
        <w:tc>
          <w:tcPr>
            <w:tcW w:w="9634" w:type="dxa"/>
            <w:gridSpan w:val="4"/>
            <w:tcBorders>
              <w:bottom w:val="single" w:sz="12" w:space="0" w:color="auto"/>
            </w:tcBorders>
          </w:tcPr>
          <w:p w14:paraId="70ABEF91" w14:textId="77777777" w:rsidR="00F53D0A" w:rsidRPr="002D7C89" w:rsidRDefault="00F53D0A" w:rsidP="00F53D0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D7C89">
              <w:rPr>
                <w:rFonts w:cs="B Nazanin" w:hint="cs"/>
                <w:b/>
                <w:bCs/>
                <w:rtl/>
                <w:lang w:bidi="fa-IR"/>
              </w:rPr>
              <w:t>توضیحات تکمیلی</w:t>
            </w:r>
          </w:p>
        </w:tc>
      </w:tr>
      <w:tr w:rsidR="00964CC8" w14:paraId="25D425D6" w14:textId="77777777" w:rsidTr="003C522D">
        <w:trPr>
          <w:trHeight w:val="1190"/>
        </w:trPr>
        <w:tc>
          <w:tcPr>
            <w:tcW w:w="963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19573A1" w14:textId="77777777" w:rsidR="00964CC8" w:rsidRDefault="00964CC8" w:rsidP="00DC3659">
            <w:pPr>
              <w:jc w:val="right"/>
              <w:rPr>
                <w:rFonts w:cs="B Nazanin"/>
                <w:rtl/>
                <w:lang w:bidi="fa-IR"/>
              </w:rPr>
            </w:pPr>
          </w:p>
          <w:p w14:paraId="6D81C0F3" w14:textId="77777777" w:rsidR="00964CC8" w:rsidRDefault="00964CC8" w:rsidP="00DC3659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56BC4A73" w14:textId="77777777" w:rsidR="00EB0E4E" w:rsidRDefault="00EB0E4E" w:rsidP="003C001E">
      <w:pPr>
        <w:spacing w:after="0"/>
        <w:rPr>
          <w:rFonts w:cs="B Nazanin"/>
          <w:b/>
          <w:bCs/>
          <w:lang w:bidi="fa-IR"/>
        </w:rPr>
      </w:pPr>
    </w:p>
    <w:p w14:paraId="1080F11A" w14:textId="77777777" w:rsidR="00EB0E4E" w:rsidRDefault="00EB0E4E" w:rsidP="00EB0E4E">
      <w:pPr>
        <w:spacing w:after="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ای</w:t>
      </w:r>
      <w:r w:rsidRPr="00964CC8">
        <w:rPr>
          <w:rFonts w:cs="B Nazanin" w:hint="cs"/>
          <w:b/>
          <w:bCs/>
          <w:rtl/>
          <w:lang w:bidi="fa-IR"/>
        </w:rPr>
        <w:t xml:space="preserve">نجانب ............................................. در مورخ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964CC8">
        <w:rPr>
          <w:rFonts w:cs="B Nazanin" w:hint="cs"/>
          <w:b/>
          <w:bCs/>
          <w:rtl/>
          <w:lang w:bidi="fa-IR"/>
        </w:rPr>
        <w:t xml:space="preserve">   /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964CC8">
        <w:rPr>
          <w:rFonts w:cs="B Nazanin" w:hint="cs"/>
          <w:b/>
          <w:bCs/>
          <w:rtl/>
          <w:lang w:bidi="fa-IR"/>
        </w:rPr>
        <w:t xml:space="preserve">  /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964CC8">
        <w:rPr>
          <w:rFonts w:cs="B Nazanin" w:hint="cs"/>
          <w:b/>
          <w:bCs/>
          <w:rtl/>
          <w:lang w:bidi="fa-IR"/>
        </w:rPr>
        <w:t xml:space="preserve">    با آگاهی کامل، صحت موارد مندرج شده در فرم را تایید می</w:t>
      </w:r>
      <w:r w:rsidRPr="00964CC8">
        <w:rPr>
          <w:rFonts w:cs="B Nazanin" w:hint="cs"/>
          <w:b/>
          <w:bCs/>
          <w:rtl/>
          <w:lang w:bidi="fa-IR"/>
        </w:rPr>
        <w:softHyphen/>
        <w:t>نمایم.</w:t>
      </w:r>
    </w:p>
    <w:p w14:paraId="3DAE2552" w14:textId="77777777" w:rsidR="00EB0E4E" w:rsidRPr="00964CC8" w:rsidRDefault="00EB0E4E" w:rsidP="003C001E">
      <w:pPr>
        <w:spacing w:after="0"/>
        <w:rPr>
          <w:rFonts w:cs="B Nazanin"/>
          <w:b/>
          <w:bCs/>
          <w:lang w:bidi="fa-IR"/>
        </w:rPr>
      </w:pPr>
    </w:p>
    <w:p w14:paraId="7D4CAA3B" w14:textId="77777777" w:rsidR="003C522D" w:rsidRDefault="003C001E" w:rsidP="00F53D0A">
      <w:pPr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امضا و اثر انگشت :          </w:t>
      </w:r>
    </w:p>
    <w:p w14:paraId="5CDAA170" w14:textId="542A58E1" w:rsidR="00F53D0A" w:rsidRDefault="003C522D" w:rsidP="00F53D0A">
      <w:pPr>
        <w:spacing w:after="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مهر فروشگاه :</w:t>
      </w:r>
      <w:r w:rsidR="003C001E">
        <w:rPr>
          <w:rFonts w:cs="B Nazanin" w:hint="cs"/>
          <w:b/>
          <w:bCs/>
          <w:rtl/>
          <w:lang w:bidi="fa-IR"/>
        </w:rPr>
        <w:t xml:space="preserve">               </w:t>
      </w:r>
    </w:p>
    <w:sectPr w:rsidR="00F53D0A" w:rsidSect="00EB0E4E">
      <w:head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4300" w14:textId="77777777" w:rsidR="00423A75" w:rsidRDefault="00423A75" w:rsidP="00F53D0A">
      <w:pPr>
        <w:spacing w:after="0" w:line="240" w:lineRule="auto"/>
      </w:pPr>
      <w:r>
        <w:separator/>
      </w:r>
    </w:p>
  </w:endnote>
  <w:endnote w:type="continuationSeparator" w:id="0">
    <w:p w14:paraId="32F040B5" w14:textId="77777777" w:rsidR="00423A75" w:rsidRDefault="00423A75" w:rsidP="00F5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3546A17-F313-4E1C-BD32-B6261C8EF6D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  <w:embedRegular r:id="rId2" w:fontKey="{3ADF582F-10CB-BF4E-AE3D-CA466153A52A}"/>
    <w:embedBold r:id="rId3" w:fontKey="{FC7D1AEB-8511-2F4C-95AF-3A3940D9DC90}"/>
  </w:font>
  <w:font w:name="B Titr">
    <w:charset w:val="B2"/>
    <w:family w:val="auto"/>
    <w:pitch w:val="variable"/>
    <w:sig w:usb0="00002001" w:usb1="80000000" w:usb2="00000008" w:usb3="00000000" w:csb0="00000040" w:csb1="00000000"/>
    <w:embedRegular r:id="rId4" w:subsetted="1" w:fontKey="{64DEB24B-59C5-F549-A104-5ABF9AEDCAB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C3E76" w14:textId="77777777" w:rsidR="00423A75" w:rsidRDefault="00423A75" w:rsidP="00F53D0A">
      <w:pPr>
        <w:spacing w:after="0" w:line="240" w:lineRule="auto"/>
      </w:pPr>
      <w:r>
        <w:separator/>
      </w:r>
    </w:p>
  </w:footnote>
  <w:footnote w:type="continuationSeparator" w:id="0">
    <w:p w14:paraId="72F5F6C2" w14:textId="77777777" w:rsidR="00423A75" w:rsidRDefault="00423A75" w:rsidP="00F5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BDAC5" w14:textId="6D67255A" w:rsidR="00B05308" w:rsidRDefault="00F3785E" w:rsidP="000B7020">
    <w:pPr>
      <w:pStyle w:val="Header"/>
      <w:tabs>
        <w:tab w:val="left" w:pos="439"/>
      </w:tabs>
      <w:bidi/>
      <w:jc w:val="center"/>
      <w:rPr>
        <w:rFonts w:cs="B Nazanin"/>
        <w:color w:val="002060"/>
        <w:rtl/>
        <w:lang w:bidi="fa-IR"/>
      </w:rPr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202378C8" wp14:editId="0BDD475B">
          <wp:simplePos x="0" y="0"/>
          <wp:positionH relativeFrom="column">
            <wp:posOffset>5236449</wp:posOffset>
          </wp:positionH>
          <wp:positionV relativeFrom="paragraph">
            <wp:posOffset>-64770</wp:posOffset>
          </wp:positionV>
          <wp:extent cx="892449" cy="960353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i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49" cy="960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48E" w:rsidRPr="000D048E">
      <w:rPr>
        <w:rFonts w:cs="B Titr" w:hint="cs"/>
        <w:color w:val="002060"/>
        <w:sz w:val="32"/>
        <w:szCs w:val="32"/>
        <w:rtl/>
        <w:lang w:bidi="fa-IR"/>
      </w:rPr>
      <w:t xml:space="preserve">فرم اخذ </w:t>
    </w:r>
    <w:r w:rsidR="006D47F1">
      <w:rPr>
        <w:rFonts w:cs="B Titr" w:hint="cs"/>
        <w:color w:val="002060"/>
        <w:sz w:val="32"/>
        <w:szCs w:val="32"/>
        <w:rtl/>
        <w:lang w:bidi="fa-IR"/>
      </w:rPr>
      <w:t xml:space="preserve">عاملیت </w:t>
    </w:r>
    <w:r w:rsidR="000D048E" w:rsidRPr="000D048E">
      <w:rPr>
        <w:rFonts w:cs="B Titr" w:hint="cs"/>
        <w:color w:val="002060"/>
        <w:sz w:val="32"/>
        <w:szCs w:val="32"/>
        <w:rtl/>
        <w:lang w:bidi="fa-IR"/>
      </w:rPr>
      <w:t>فروش</w:t>
    </w:r>
  </w:p>
  <w:p w14:paraId="53247528" w14:textId="77777777" w:rsidR="000D048E" w:rsidRPr="000D048E" w:rsidRDefault="00B05308" w:rsidP="00B05308">
    <w:pPr>
      <w:pStyle w:val="Header"/>
      <w:tabs>
        <w:tab w:val="left" w:pos="439"/>
      </w:tabs>
      <w:bidi/>
      <w:rPr>
        <w:rFonts w:cs="B Nazanin"/>
        <w:color w:val="002060"/>
        <w:rtl/>
        <w:lang w:bidi="fa-IR"/>
      </w:rPr>
    </w:pPr>
    <w:r>
      <w:rPr>
        <w:rFonts w:cs="B Nazanin" w:hint="cs"/>
        <w:color w:val="002060"/>
        <w:rtl/>
        <w:lang w:bidi="fa-IR"/>
      </w:rPr>
      <w:t xml:space="preserve">                                                                 </w:t>
    </w:r>
    <w:r w:rsidR="00235E92">
      <w:rPr>
        <w:rFonts w:cs="B Nazanin" w:hint="cs"/>
        <w:color w:val="002060"/>
        <w:rtl/>
        <w:lang w:bidi="fa-IR"/>
      </w:rPr>
      <w:t xml:space="preserve"> </w:t>
    </w:r>
    <w:r>
      <w:rPr>
        <w:rFonts w:cs="B Nazanin" w:hint="cs"/>
        <w:color w:val="002060"/>
        <w:rtl/>
        <w:lang w:bidi="fa-IR"/>
      </w:rPr>
      <w:t xml:space="preserve">    </w:t>
    </w:r>
    <w:r w:rsidR="00235E92">
      <w:rPr>
        <w:rFonts w:cs="B Nazanin" w:hint="cs"/>
        <w:color w:val="002060"/>
        <w:rtl/>
        <w:lang w:bidi="fa-IR"/>
      </w:rPr>
      <w:t xml:space="preserve">  </w:t>
    </w:r>
    <w:r>
      <w:rPr>
        <w:rFonts w:cs="B Nazanin" w:hint="cs"/>
        <w:color w:val="002060"/>
        <w:rtl/>
        <w:lang w:bidi="fa-IR"/>
      </w:rPr>
      <w:t xml:space="preserve">    </w:t>
    </w:r>
    <w:r w:rsidRPr="00B05308">
      <w:rPr>
        <w:rFonts w:cs="B Titr" w:hint="cs"/>
        <w:color w:val="002060"/>
        <w:sz w:val="28"/>
        <w:szCs w:val="28"/>
        <w:rtl/>
        <w:lang w:bidi="fa-IR"/>
      </w:rPr>
      <w:t xml:space="preserve">آبیان صنعت                     </w:t>
    </w:r>
    <w:r w:rsidRPr="00B05308">
      <w:rPr>
        <w:rFonts w:cs="B Nazanin" w:hint="cs"/>
        <w:color w:val="002060"/>
        <w:rtl/>
        <w:lang w:bidi="fa-IR"/>
      </w:rPr>
      <w:t xml:space="preserve">             </w:t>
    </w:r>
    <w:r w:rsidR="000D048E" w:rsidRPr="000D048E">
      <w:rPr>
        <w:rFonts w:cs="B Nazanin" w:hint="cs"/>
        <w:color w:val="002060"/>
        <w:rtl/>
        <w:lang w:bidi="fa-IR"/>
      </w:rPr>
      <w:t>تاریخ ثبت:.....................</w:t>
    </w:r>
    <w:r w:rsidR="000D048E">
      <w:rPr>
        <w:rFonts w:cs="B Nazanin" w:hint="cs"/>
        <w:color w:val="002060"/>
        <w:rtl/>
        <w:lang w:bidi="fa-IR"/>
      </w:rPr>
      <w:t>..</w:t>
    </w:r>
    <w:r w:rsidR="000D048E" w:rsidRPr="000D048E">
      <w:rPr>
        <w:rFonts w:cs="B Nazanin" w:hint="cs"/>
        <w:color w:val="002060"/>
        <w:rtl/>
        <w:lang w:bidi="fa-IR"/>
      </w:rPr>
      <w:t>..</w:t>
    </w:r>
  </w:p>
  <w:p w14:paraId="3BCA9A37" w14:textId="07E854B9" w:rsidR="000D048E" w:rsidRPr="000D048E" w:rsidRDefault="000D048E" w:rsidP="00F4766B">
    <w:pPr>
      <w:pStyle w:val="Header"/>
      <w:bidi/>
      <w:rPr>
        <w:rFonts w:cs="B Titr"/>
        <w:color w:val="002060"/>
        <w:sz w:val="20"/>
        <w:szCs w:val="20"/>
        <w:rtl/>
        <w:lang w:bidi="fa-IR"/>
      </w:rPr>
    </w:pPr>
    <w:r>
      <w:rPr>
        <w:rFonts w:cs="B Titr" w:hint="cs"/>
        <w:color w:val="002060"/>
        <w:sz w:val="20"/>
        <w:szCs w:val="20"/>
        <w:rtl/>
        <w:lang w:bidi="fa-IR"/>
      </w:rPr>
      <w:t xml:space="preserve">               </w:t>
    </w:r>
    <w:r w:rsidR="006D47F1">
      <w:rPr>
        <w:rFonts w:cs="B Titr" w:hint="cs"/>
        <w:color w:val="002060"/>
        <w:sz w:val="20"/>
        <w:szCs w:val="20"/>
        <w:rtl/>
        <w:lang w:bidi="fa-IR"/>
      </w:rPr>
      <w:t xml:space="preserve">            </w:t>
    </w:r>
  </w:p>
  <w:p w14:paraId="668B0266" w14:textId="77777777" w:rsidR="000D048E" w:rsidRDefault="000D04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A7F"/>
    <w:multiLevelType w:val="hybridMultilevel"/>
    <w:tmpl w:val="C4DCD2C2"/>
    <w:lvl w:ilvl="0" w:tplc="D8CE1674">
      <w:numFmt w:val="bullet"/>
      <w:lvlText w:val="-"/>
      <w:lvlJc w:val="left"/>
      <w:pPr>
        <w:ind w:left="22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2EFC3AC9"/>
    <w:multiLevelType w:val="hybridMultilevel"/>
    <w:tmpl w:val="3E300712"/>
    <w:lvl w:ilvl="0" w:tplc="74D8EFF6">
      <w:numFmt w:val="bullet"/>
      <w:lvlText w:val="-"/>
      <w:lvlJc w:val="left"/>
      <w:pPr>
        <w:ind w:left="229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5A1E056B"/>
    <w:multiLevelType w:val="hybridMultilevel"/>
    <w:tmpl w:val="1AC66358"/>
    <w:lvl w:ilvl="0" w:tplc="FFFFFFFF">
      <w:start w:val="1"/>
      <w:numFmt w:val="bullet"/>
      <w:lvlText w:val="-"/>
      <w:lvlJc w:val="left"/>
      <w:pPr>
        <w:ind w:left="-197" w:hanging="360"/>
      </w:pPr>
      <w:rPr>
        <w:rFonts w:ascii="Calibri" w:eastAsia="Calibri" w:hAnsi="Calibri" w:cs="B Nazanin" w:hint="default"/>
      </w:rPr>
    </w:lvl>
    <w:lvl w:ilvl="1" w:tplc="FFFFFFFF" w:tentative="1">
      <w:start w:val="1"/>
      <w:numFmt w:val="bullet"/>
      <w:lvlText w:val="o"/>
      <w:lvlJc w:val="left"/>
      <w:pPr>
        <w:ind w:left="5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</w:abstractNum>
  <w:abstractNum w:abstractNumId="3" w15:restartNumberingAfterBreak="0">
    <w:nsid w:val="75A03EF8"/>
    <w:multiLevelType w:val="hybridMultilevel"/>
    <w:tmpl w:val="E7D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03518">
    <w:abstractNumId w:val="2"/>
  </w:num>
  <w:num w:numId="2" w16cid:durableId="500776359">
    <w:abstractNumId w:val="0"/>
  </w:num>
  <w:num w:numId="3" w16cid:durableId="1746956265">
    <w:abstractNumId w:val="1"/>
  </w:num>
  <w:num w:numId="4" w16cid:durableId="982389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embedTrueTypeFonts/>
  <w:embedSystemFonts/>
  <w:saveSubsetFonts/>
  <w:proofState w:spelling="clean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8D"/>
    <w:rsid w:val="000420D7"/>
    <w:rsid w:val="00051916"/>
    <w:rsid w:val="00071AD1"/>
    <w:rsid w:val="000B7020"/>
    <w:rsid w:val="000D048E"/>
    <w:rsid w:val="000D5EB7"/>
    <w:rsid w:val="00127EDD"/>
    <w:rsid w:val="00133C79"/>
    <w:rsid w:val="00202319"/>
    <w:rsid w:val="00226CF6"/>
    <w:rsid w:val="002303FB"/>
    <w:rsid w:val="00235E92"/>
    <w:rsid w:val="00277FA6"/>
    <w:rsid w:val="002C50B5"/>
    <w:rsid w:val="002D7C89"/>
    <w:rsid w:val="003274D6"/>
    <w:rsid w:val="00354E69"/>
    <w:rsid w:val="0039127A"/>
    <w:rsid w:val="003B2D76"/>
    <w:rsid w:val="003C001E"/>
    <w:rsid w:val="003C473F"/>
    <w:rsid w:val="003C522D"/>
    <w:rsid w:val="003E292C"/>
    <w:rsid w:val="00420B8B"/>
    <w:rsid w:val="00423A75"/>
    <w:rsid w:val="0045342D"/>
    <w:rsid w:val="00482187"/>
    <w:rsid w:val="004A20CE"/>
    <w:rsid w:val="004A7C3B"/>
    <w:rsid w:val="005247F4"/>
    <w:rsid w:val="005D4222"/>
    <w:rsid w:val="005F5C92"/>
    <w:rsid w:val="00610B05"/>
    <w:rsid w:val="006442AC"/>
    <w:rsid w:val="00653526"/>
    <w:rsid w:val="00662659"/>
    <w:rsid w:val="006C6806"/>
    <w:rsid w:val="006D47F1"/>
    <w:rsid w:val="007713FD"/>
    <w:rsid w:val="00807989"/>
    <w:rsid w:val="0088445C"/>
    <w:rsid w:val="00944C9B"/>
    <w:rsid w:val="00950718"/>
    <w:rsid w:val="00964CC8"/>
    <w:rsid w:val="00973347"/>
    <w:rsid w:val="009A21F5"/>
    <w:rsid w:val="009C3FEE"/>
    <w:rsid w:val="00A12AF1"/>
    <w:rsid w:val="00A52748"/>
    <w:rsid w:val="00AC6070"/>
    <w:rsid w:val="00AF4D31"/>
    <w:rsid w:val="00B05308"/>
    <w:rsid w:val="00B56DA0"/>
    <w:rsid w:val="00B72E8D"/>
    <w:rsid w:val="00C02426"/>
    <w:rsid w:val="00C11E7E"/>
    <w:rsid w:val="00D37906"/>
    <w:rsid w:val="00D8168C"/>
    <w:rsid w:val="00DA39B5"/>
    <w:rsid w:val="00DC3659"/>
    <w:rsid w:val="00DE3B85"/>
    <w:rsid w:val="00E074D3"/>
    <w:rsid w:val="00EB0E4E"/>
    <w:rsid w:val="00F077BA"/>
    <w:rsid w:val="00F22CFF"/>
    <w:rsid w:val="00F3785E"/>
    <w:rsid w:val="00F4766B"/>
    <w:rsid w:val="00F53D0A"/>
    <w:rsid w:val="00F66492"/>
    <w:rsid w:val="00FE45FD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70DEEDF"/>
  <w15:docId w15:val="{9F571D31-F375-4F9B-BDBB-0EB6661C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0A"/>
  </w:style>
  <w:style w:type="paragraph" w:styleId="Footer">
    <w:name w:val="footer"/>
    <w:basedOn w:val="Normal"/>
    <w:link w:val="FooterChar"/>
    <w:uiPriority w:val="99"/>
    <w:unhideWhenUsed/>
    <w:rsid w:val="00F53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0A"/>
  </w:style>
  <w:style w:type="table" w:styleId="LightShading">
    <w:name w:val="Light Shading"/>
    <w:basedOn w:val="TableNormal"/>
    <w:uiPriority w:val="60"/>
    <w:rsid w:val="00D816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420D7"/>
    <w:pPr>
      <w:spacing w:after="120" w:line="240" w:lineRule="auto"/>
      <w:ind w:left="720"/>
      <w:contextualSpacing/>
      <w:jc w:val="right"/>
    </w:pPr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042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 /><Relationship Id="rId2" Type="http://schemas.openxmlformats.org/officeDocument/2006/relationships/font" Target="fonts/font2.odttf" /><Relationship Id="rId1" Type="http://schemas.openxmlformats.org/officeDocument/2006/relationships/font" Target="fonts/font1.odttf" /><Relationship Id="rId4" Type="http://schemas.openxmlformats.org/officeDocument/2006/relationships/font" Target="fonts/font4.odtt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64FF-5A58-4C85-A4A0-9227C19A26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</dc:creator>
  <cp:lastModifiedBy>khanumsafaieabiansanat@gmail.com</cp:lastModifiedBy>
  <cp:revision>2</cp:revision>
  <cp:lastPrinted>2022-03-29T19:18:00Z</cp:lastPrinted>
  <dcterms:created xsi:type="dcterms:W3CDTF">2025-01-27T10:45:00Z</dcterms:created>
  <dcterms:modified xsi:type="dcterms:W3CDTF">2025-01-27T10:45:00Z</dcterms:modified>
</cp:coreProperties>
</file>